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Pr="00F757BA" w:rsidRDefault="00427944" w:rsidP="00936E43">
      <w:pPr>
        <w:pStyle w:val="Style12"/>
        <w:widowControl/>
        <w:ind w:left="5376"/>
        <w:rPr>
          <w:rStyle w:val="FontStyle18"/>
          <w:sz w:val="24"/>
          <w:szCs w:val="24"/>
        </w:rPr>
      </w:pPr>
      <w:r w:rsidRPr="00F757BA">
        <w:rPr>
          <w:rStyle w:val="FontStyle18"/>
          <w:sz w:val="24"/>
          <w:szCs w:val="24"/>
        </w:rPr>
        <w:t xml:space="preserve">Приложение </w:t>
      </w:r>
      <w:r w:rsidR="005035B1" w:rsidRPr="00F757BA">
        <w:rPr>
          <w:rStyle w:val="FontStyle18"/>
          <w:sz w:val="24"/>
          <w:szCs w:val="24"/>
        </w:rPr>
        <w:t xml:space="preserve">№ </w:t>
      </w:r>
      <w:r w:rsidRPr="00F757BA">
        <w:rPr>
          <w:rStyle w:val="FontStyle18"/>
          <w:sz w:val="24"/>
          <w:szCs w:val="24"/>
        </w:rPr>
        <w:t>3</w:t>
      </w:r>
    </w:p>
    <w:p w:rsidR="00936E43" w:rsidRPr="00F757BA" w:rsidRDefault="00936E43" w:rsidP="00936E43">
      <w:pPr>
        <w:pStyle w:val="Style12"/>
        <w:widowControl/>
        <w:ind w:left="5376"/>
        <w:rPr>
          <w:rStyle w:val="FontStyle18"/>
          <w:sz w:val="24"/>
          <w:szCs w:val="24"/>
        </w:rPr>
      </w:pPr>
      <w:r w:rsidRPr="00F757BA">
        <w:rPr>
          <w:rStyle w:val="FontStyle18"/>
          <w:sz w:val="24"/>
          <w:szCs w:val="24"/>
        </w:rPr>
        <w:t xml:space="preserve">к приказу </w:t>
      </w:r>
      <w:r w:rsidR="00354D27" w:rsidRPr="00F757BA">
        <w:rPr>
          <w:rStyle w:val="FontStyle18"/>
          <w:sz w:val="24"/>
          <w:szCs w:val="24"/>
        </w:rPr>
        <w:t>отдела</w:t>
      </w:r>
      <w:r w:rsidRPr="00F757BA">
        <w:rPr>
          <w:rStyle w:val="FontStyle18"/>
          <w:sz w:val="24"/>
          <w:szCs w:val="24"/>
        </w:rPr>
        <w:t xml:space="preserve"> образования </w:t>
      </w:r>
    </w:p>
    <w:p w:rsidR="00936E43" w:rsidRPr="00F757BA" w:rsidRDefault="00936E43" w:rsidP="00936E43">
      <w:pPr>
        <w:pStyle w:val="Style12"/>
        <w:widowControl/>
        <w:ind w:left="5376"/>
        <w:rPr>
          <w:rStyle w:val="FontStyle18"/>
          <w:sz w:val="24"/>
          <w:szCs w:val="24"/>
        </w:rPr>
      </w:pPr>
      <w:r w:rsidRPr="00F757BA">
        <w:rPr>
          <w:rStyle w:val="FontStyle18"/>
          <w:sz w:val="24"/>
          <w:szCs w:val="24"/>
        </w:rPr>
        <w:t xml:space="preserve">от </w:t>
      </w:r>
      <w:r w:rsidR="00DD3754" w:rsidRPr="00DD3754">
        <w:rPr>
          <w:rStyle w:val="FontStyle18"/>
          <w:sz w:val="24"/>
          <w:szCs w:val="24"/>
          <w:u w:val="single"/>
        </w:rPr>
        <w:t>22.10.2015</w:t>
      </w:r>
      <w:r w:rsidRPr="00F757BA">
        <w:rPr>
          <w:rStyle w:val="FontStyle18"/>
          <w:sz w:val="24"/>
          <w:szCs w:val="24"/>
        </w:rPr>
        <w:t xml:space="preserve"> № </w:t>
      </w:r>
      <w:r w:rsidR="00DD3754" w:rsidRPr="00DD3754">
        <w:rPr>
          <w:rStyle w:val="FontStyle18"/>
          <w:sz w:val="24"/>
          <w:szCs w:val="24"/>
          <w:u w:val="single"/>
        </w:rPr>
        <w:t>376</w:t>
      </w:r>
    </w:p>
    <w:p w:rsidR="009B6470" w:rsidRPr="00F757BA" w:rsidRDefault="009B6470" w:rsidP="00354D27">
      <w:pPr>
        <w:rPr>
          <w:rStyle w:val="FontStyle18"/>
          <w:b/>
          <w:sz w:val="24"/>
          <w:szCs w:val="24"/>
        </w:rPr>
      </w:pPr>
    </w:p>
    <w:p w:rsidR="00760E7B" w:rsidRDefault="002F7AEA" w:rsidP="002F7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7B">
        <w:rPr>
          <w:rFonts w:ascii="Times New Roman" w:hAnsi="Times New Roman" w:cs="Times New Roman"/>
          <w:b/>
          <w:sz w:val="24"/>
          <w:szCs w:val="24"/>
        </w:rPr>
        <w:t>Структура, ответственные за подготовку итогового отчета о результатах анализа состояния и перспектив развития</w:t>
      </w:r>
      <w:r w:rsidR="00B37DC3" w:rsidRPr="00760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AEA" w:rsidRPr="00760E7B" w:rsidRDefault="002F7AEA" w:rsidP="002F7AEA">
      <w:pPr>
        <w:jc w:val="center"/>
        <w:rPr>
          <w:rStyle w:val="FontStyle18"/>
          <w:b/>
          <w:sz w:val="24"/>
          <w:szCs w:val="24"/>
        </w:rPr>
      </w:pPr>
      <w:r w:rsidRPr="00760E7B">
        <w:rPr>
          <w:rFonts w:ascii="Times New Roman" w:hAnsi="Times New Roman" w:cs="Times New Roman"/>
          <w:b/>
          <w:sz w:val="24"/>
          <w:szCs w:val="24"/>
        </w:rPr>
        <w:t>системы образования</w:t>
      </w:r>
      <w:r w:rsidRPr="00760E7B">
        <w:rPr>
          <w:rStyle w:val="FontStyle18"/>
          <w:b/>
          <w:sz w:val="24"/>
          <w:szCs w:val="24"/>
        </w:rPr>
        <w:t xml:space="preserve"> </w:t>
      </w:r>
      <w:r w:rsidR="00F757BA" w:rsidRPr="00760E7B">
        <w:rPr>
          <w:rStyle w:val="FontStyle18"/>
          <w:b/>
          <w:sz w:val="24"/>
          <w:szCs w:val="24"/>
        </w:rPr>
        <w:t>города Гая Оренбургской области</w:t>
      </w:r>
    </w:p>
    <w:tbl>
      <w:tblPr>
        <w:tblStyle w:val="a3"/>
        <w:tblW w:w="14850" w:type="dxa"/>
        <w:tblLook w:val="04A0"/>
      </w:tblPr>
      <w:tblGrid>
        <w:gridCol w:w="534"/>
        <w:gridCol w:w="2835"/>
        <w:gridCol w:w="7654"/>
        <w:gridCol w:w="3827"/>
      </w:tblGrid>
      <w:tr w:rsidR="00C82C93" w:rsidRPr="005E7E6C" w:rsidTr="00C82C93">
        <w:tc>
          <w:tcPr>
            <w:tcW w:w="534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54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Содержание отчета</w:t>
            </w:r>
          </w:p>
        </w:tc>
        <w:tc>
          <w:tcPr>
            <w:tcW w:w="3827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Ответственные</w:t>
            </w:r>
          </w:p>
        </w:tc>
      </w:tr>
      <w:tr w:rsidR="00C82C93" w:rsidRPr="005E7E6C" w:rsidTr="00C82C93">
        <w:tc>
          <w:tcPr>
            <w:tcW w:w="534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1.1.Вводная часть</w:t>
            </w:r>
          </w:p>
        </w:tc>
        <w:tc>
          <w:tcPr>
            <w:tcW w:w="7654" w:type="dxa"/>
          </w:tcPr>
          <w:p w:rsidR="00C82C93" w:rsidRPr="005E7E6C" w:rsidRDefault="00C82C93" w:rsidP="00C82C93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1.1.1. Общая социально-экономическая характеристика муниципального образования: расположение, численность населения, демографическая ситуация (возрастная структура, динамика численности населения по возрастам</w:t>
            </w:r>
            <w:r w:rsidR="003A4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2C93" w:rsidRPr="00DA772F" w:rsidRDefault="00354D27" w:rsidP="00354D27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="00C82C93" w:rsidRPr="00DA772F">
              <w:rPr>
                <w:rStyle w:val="FontStyle18"/>
                <w:sz w:val="24"/>
                <w:szCs w:val="24"/>
              </w:rPr>
              <w:t xml:space="preserve">, заместитель начальника </w:t>
            </w:r>
            <w:r>
              <w:rPr>
                <w:rStyle w:val="FontStyle18"/>
                <w:sz w:val="24"/>
                <w:szCs w:val="24"/>
              </w:rPr>
              <w:t>отдела</w:t>
            </w:r>
            <w:r w:rsidR="00C82C93" w:rsidRPr="00DA772F">
              <w:rPr>
                <w:rStyle w:val="FontStyle18"/>
                <w:sz w:val="24"/>
                <w:szCs w:val="24"/>
              </w:rPr>
              <w:t xml:space="preserve"> образования</w:t>
            </w: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DA772F" w:rsidRDefault="0086301C" w:rsidP="0086301C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1.1.2. 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01C" w:rsidRPr="00DA772F" w:rsidRDefault="0086301C" w:rsidP="00BC661D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Pr="00DA772F">
              <w:rPr>
                <w:rStyle w:val="FontStyle18"/>
                <w:sz w:val="24"/>
                <w:szCs w:val="24"/>
              </w:rPr>
              <w:t xml:space="preserve">, заместитель начальника </w:t>
            </w:r>
            <w:r>
              <w:rPr>
                <w:rStyle w:val="FontStyle18"/>
                <w:sz w:val="24"/>
                <w:szCs w:val="24"/>
              </w:rPr>
              <w:t>отдела</w:t>
            </w:r>
            <w:r w:rsidRPr="00DA772F">
              <w:rPr>
                <w:rStyle w:val="FontStyle18"/>
                <w:sz w:val="24"/>
                <w:szCs w:val="24"/>
              </w:rPr>
              <w:t xml:space="preserve"> образования</w:t>
            </w:r>
          </w:p>
        </w:tc>
      </w:tr>
      <w:tr w:rsidR="00C82C93" w:rsidRPr="005E7E6C" w:rsidTr="00C82C93">
        <w:tc>
          <w:tcPr>
            <w:tcW w:w="534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82C93" w:rsidRPr="00DA772F" w:rsidRDefault="00C82C93" w:rsidP="00DA772F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1.1.3. Информация о программах и проектах в сфере образования.</w:t>
            </w:r>
          </w:p>
        </w:tc>
        <w:tc>
          <w:tcPr>
            <w:tcW w:w="3827" w:type="dxa"/>
          </w:tcPr>
          <w:p w:rsidR="00C82C93" w:rsidRPr="00BA2BE7" w:rsidRDefault="0086301C" w:rsidP="0086301C">
            <w:pPr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>
              <w:rPr>
                <w:rStyle w:val="FontStyle18"/>
                <w:sz w:val="24"/>
                <w:szCs w:val="24"/>
              </w:rPr>
              <w:t>Жерякова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Л.А.</w:t>
            </w:r>
            <w:r w:rsidR="00BA2BE7" w:rsidRPr="00BA2BE7">
              <w:rPr>
                <w:rStyle w:val="FontStyle18"/>
                <w:sz w:val="24"/>
                <w:szCs w:val="24"/>
              </w:rPr>
              <w:t>, директор М</w:t>
            </w:r>
            <w:r>
              <w:rPr>
                <w:rStyle w:val="FontStyle18"/>
                <w:sz w:val="24"/>
                <w:szCs w:val="24"/>
              </w:rPr>
              <w:t>Б</w:t>
            </w:r>
            <w:r w:rsidR="00BA2BE7" w:rsidRPr="00BA2BE7">
              <w:rPr>
                <w:rStyle w:val="FontStyle18"/>
                <w:sz w:val="24"/>
                <w:szCs w:val="24"/>
              </w:rPr>
              <w:t>У «</w:t>
            </w:r>
            <w:r>
              <w:rPr>
                <w:rStyle w:val="FontStyle18"/>
                <w:sz w:val="24"/>
                <w:szCs w:val="24"/>
              </w:rPr>
              <w:t>МЦ ОО</w:t>
            </w:r>
            <w:r w:rsidR="00BA2BE7" w:rsidRPr="00BA2BE7">
              <w:rPr>
                <w:rStyle w:val="FontStyle18"/>
                <w:sz w:val="24"/>
                <w:szCs w:val="24"/>
              </w:rPr>
              <w:t>»</w:t>
            </w: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5E7E6C" w:rsidRDefault="0086301C" w:rsidP="0086301C">
            <w:pPr>
              <w:jc w:val="both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1.1.4.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показателей-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proofErr w:type="gramEnd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опросов, анализ документов)</w:t>
            </w:r>
          </w:p>
        </w:tc>
        <w:tc>
          <w:tcPr>
            <w:tcW w:w="3827" w:type="dxa"/>
          </w:tcPr>
          <w:p w:rsidR="0086301C" w:rsidRPr="00DA772F" w:rsidRDefault="0086301C" w:rsidP="00BC661D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Pr="00DA772F">
              <w:rPr>
                <w:rStyle w:val="FontStyle18"/>
                <w:sz w:val="24"/>
                <w:szCs w:val="24"/>
              </w:rPr>
              <w:t xml:space="preserve">, заместитель начальника </w:t>
            </w:r>
            <w:r>
              <w:rPr>
                <w:rStyle w:val="FontStyle18"/>
                <w:sz w:val="24"/>
                <w:szCs w:val="24"/>
              </w:rPr>
              <w:t>отдела</w:t>
            </w:r>
            <w:r w:rsidRPr="00DA772F">
              <w:rPr>
                <w:rStyle w:val="FontStyle18"/>
                <w:sz w:val="24"/>
                <w:szCs w:val="24"/>
              </w:rPr>
              <w:t xml:space="preserve"> образования</w:t>
            </w:r>
          </w:p>
        </w:tc>
      </w:tr>
      <w:tr w:rsidR="00EF04A0" w:rsidRPr="005E7E6C" w:rsidTr="00C82C93">
        <w:tc>
          <w:tcPr>
            <w:tcW w:w="534" w:type="dxa"/>
            <w:vMerge w:val="restart"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b/>
                <w:sz w:val="24"/>
                <w:szCs w:val="24"/>
              </w:rPr>
              <w:t>2.1. Анализ состояния и перспектив развития системы образования</w:t>
            </w:r>
          </w:p>
        </w:tc>
        <w:tc>
          <w:tcPr>
            <w:tcW w:w="7654" w:type="dxa"/>
          </w:tcPr>
          <w:p w:rsidR="00EF04A0" w:rsidRPr="00DA772F" w:rsidRDefault="00EF04A0" w:rsidP="00F757BA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2.1.1. Результаты анализа состояния и перспектив развития системы образования в соответствии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15 января 2014 г.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6301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от </w:t>
            </w:r>
            <w:r w:rsidR="00F757BA">
              <w:rPr>
                <w:rFonts w:ascii="Times New Roman" w:hAnsi="Times New Roman" w:cs="Times New Roman"/>
                <w:sz w:val="24"/>
                <w:szCs w:val="24"/>
              </w:rPr>
              <w:t>22.10.2015 № 376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EF04A0" w:rsidRPr="00DA772F" w:rsidRDefault="0086301C" w:rsidP="00D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="00EF04A0" w:rsidRPr="00DA772F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8"/>
                <w:sz w:val="24"/>
                <w:szCs w:val="24"/>
              </w:rPr>
              <w:t>Кадырбаева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Style w:val="FontStyle18"/>
                <w:sz w:val="24"/>
                <w:szCs w:val="24"/>
              </w:rPr>
              <w:t>Мазуренко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Style w:val="FontStyle18"/>
                <w:sz w:val="24"/>
                <w:szCs w:val="24"/>
              </w:rPr>
              <w:t>Жерякова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Л.А.</w:t>
            </w:r>
            <w:r w:rsidR="00EF04A0" w:rsidRPr="00DA772F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8"/>
                <w:sz w:val="24"/>
                <w:szCs w:val="24"/>
              </w:rPr>
              <w:t>Гнеушева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Style w:val="FontStyle18"/>
                <w:sz w:val="24"/>
                <w:szCs w:val="24"/>
              </w:rPr>
              <w:t>Бусаров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Ю.Н.</w:t>
            </w:r>
          </w:p>
          <w:p w:rsidR="00EF04A0" w:rsidRPr="005E7E6C" w:rsidRDefault="00EF04A0" w:rsidP="0086301C">
            <w:pPr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EF04A0" w:rsidRPr="005E7E6C" w:rsidTr="00C82C93">
        <w:tc>
          <w:tcPr>
            <w:tcW w:w="534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F04A0" w:rsidRPr="00DA772F" w:rsidRDefault="00EF04A0" w:rsidP="00DA772F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2.1.2. Результаты оценки </w:t>
            </w:r>
            <w:proofErr w:type="gramStart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динамики изменений показателей мониторинга системы образования</w:t>
            </w:r>
            <w:proofErr w:type="gramEnd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5E7E6C" w:rsidRDefault="0086301C" w:rsidP="008C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proofErr w:type="gramStart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достигнутых результатов (например, в сравнении со средними показателями по Российской Федерации, сопоставимыми с показателями органов местного самоуправления, органов исполнительной власти субъектов Российской Федерации (при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сравнительная оценка по данным предыдущих отчетов проводится, начиная с отчета 2015 года).</w:t>
            </w:r>
            <w:proofErr w:type="gramEnd"/>
          </w:p>
        </w:tc>
        <w:tc>
          <w:tcPr>
            <w:tcW w:w="3827" w:type="dxa"/>
            <w:vMerge w:val="restart"/>
          </w:tcPr>
          <w:p w:rsidR="0086301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  <w:p w:rsidR="0086301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с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5E7E6C" w:rsidRDefault="0086301C" w:rsidP="00BC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2.1.4. Постановка задач по развитию системы образования на следующий год</w:t>
            </w:r>
          </w:p>
        </w:tc>
        <w:tc>
          <w:tcPr>
            <w:tcW w:w="3827" w:type="dxa"/>
            <w:vMerge/>
          </w:tcPr>
          <w:p w:rsidR="0086301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86301C" w:rsidRPr="005E7E6C" w:rsidTr="00C82C93">
        <w:tc>
          <w:tcPr>
            <w:tcW w:w="534" w:type="dxa"/>
            <w:vMerge w:val="restart"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3. 1. Выводы и заключения</w:t>
            </w:r>
          </w:p>
        </w:tc>
        <w:tc>
          <w:tcPr>
            <w:tcW w:w="7654" w:type="dxa"/>
          </w:tcPr>
          <w:p w:rsidR="0086301C" w:rsidRPr="005E7E6C" w:rsidRDefault="0086301C" w:rsidP="0076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3.1.1. Оценка результатов анализа за отчетный год.</w:t>
            </w:r>
          </w:p>
        </w:tc>
        <w:tc>
          <w:tcPr>
            <w:tcW w:w="3827" w:type="dxa"/>
            <w:vMerge w:val="restart"/>
          </w:tcPr>
          <w:p w:rsidR="0086301C" w:rsidRPr="0086301C" w:rsidRDefault="0086301C" w:rsidP="0086301C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Pr="00DA772F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8"/>
                <w:sz w:val="24"/>
                <w:szCs w:val="24"/>
              </w:rPr>
              <w:t>Кадырбаева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Style w:val="FontStyle18"/>
                <w:sz w:val="24"/>
                <w:szCs w:val="24"/>
              </w:rPr>
              <w:t>Мазуренко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Style w:val="FontStyle18"/>
                <w:sz w:val="24"/>
                <w:szCs w:val="24"/>
              </w:rPr>
              <w:t>Жерякова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Л.А.</w:t>
            </w: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5E7E6C" w:rsidRDefault="0086301C" w:rsidP="008C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3.1.2.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86301C" w:rsidRPr="005E7E6C" w:rsidRDefault="0086301C" w:rsidP="005A3F9B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86301C" w:rsidRPr="005E7E6C" w:rsidTr="00C82C93">
        <w:tc>
          <w:tcPr>
            <w:tcW w:w="534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6301C" w:rsidRPr="005E7E6C" w:rsidRDefault="0086301C" w:rsidP="00F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4.1.1.Расчет показателей в соответствии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с приказами  Министерства образования и науки Российской Федерации от 15 января 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 от 11 июня 2014 г. № 657, приказом отдела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F757BA">
              <w:rPr>
                <w:rFonts w:ascii="Times New Roman" w:hAnsi="Times New Roman" w:cs="Times New Roman"/>
                <w:sz w:val="24"/>
                <w:szCs w:val="24"/>
              </w:rPr>
              <w:t>от 22.10.2015 № 376</w:t>
            </w:r>
          </w:p>
        </w:tc>
        <w:tc>
          <w:tcPr>
            <w:tcW w:w="3827" w:type="dxa"/>
          </w:tcPr>
          <w:p w:rsidR="0086301C" w:rsidRPr="0078055F" w:rsidRDefault="0086301C" w:rsidP="002F7AEA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Pr="00DA772F">
              <w:rPr>
                <w:rStyle w:val="FontStyle18"/>
                <w:sz w:val="24"/>
                <w:szCs w:val="24"/>
              </w:rPr>
              <w:t>,</w:t>
            </w:r>
          </w:p>
        </w:tc>
      </w:tr>
      <w:tr w:rsidR="0086301C" w:rsidRPr="005E7E6C" w:rsidTr="00C82C93">
        <w:tc>
          <w:tcPr>
            <w:tcW w:w="534" w:type="dxa"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6301C" w:rsidRPr="005E7E6C" w:rsidRDefault="0086301C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4.1.</w:t>
            </w:r>
            <w:r w:rsidRPr="005E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мониторинга системы образования </w:t>
            </w:r>
          </w:p>
        </w:tc>
        <w:tc>
          <w:tcPr>
            <w:tcW w:w="7654" w:type="dxa"/>
          </w:tcPr>
          <w:p w:rsidR="0086301C" w:rsidRPr="005E7E6C" w:rsidRDefault="0086301C" w:rsidP="008D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3827" w:type="dxa"/>
          </w:tcPr>
          <w:p w:rsidR="0086301C" w:rsidRPr="0086301C" w:rsidRDefault="0086301C" w:rsidP="00BC661D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Безбородова О.В.</w:t>
            </w:r>
            <w:r w:rsidRPr="00DA772F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8"/>
                <w:sz w:val="24"/>
                <w:szCs w:val="24"/>
              </w:rPr>
              <w:t>Кадырбаева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Style w:val="FontStyle18"/>
                <w:sz w:val="24"/>
                <w:szCs w:val="24"/>
              </w:rPr>
              <w:t>Мазуренко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Style w:val="FontStyle18"/>
                <w:sz w:val="24"/>
                <w:szCs w:val="24"/>
              </w:rPr>
              <w:t>Жерякова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Style w:val="FontStyle18"/>
                <w:sz w:val="24"/>
                <w:szCs w:val="24"/>
              </w:rPr>
              <w:t>Гнеушева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Е.Е.</w:t>
            </w:r>
          </w:p>
        </w:tc>
      </w:tr>
    </w:tbl>
    <w:p w:rsidR="009F60DA" w:rsidRPr="005E7E6C" w:rsidRDefault="009F60DA" w:rsidP="002F7AEA">
      <w:pPr>
        <w:jc w:val="center"/>
        <w:rPr>
          <w:rStyle w:val="FontStyle18"/>
          <w:b/>
          <w:sz w:val="24"/>
          <w:szCs w:val="24"/>
        </w:rPr>
      </w:pPr>
    </w:p>
    <w:p w:rsidR="00936E43" w:rsidRPr="009B6470" w:rsidRDefault="00936E43" w:rsidP="009B6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6E43" w:rsidRPr="009B6470" w:rsidSect="009B6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>
    <w:useFELayout/>
  </w:compat>
  <w:rsids>
    <w:rsidRoot w:val="009B6470"/>
    <w:rsid w:val="00020D89"/>
    <w:rsid w:val="00022480"/>
    <w:rsid w:val="00027FC2"/>
    <w:rsid w:val="0003341F"/>
    <w:rsid w:val="000652C7"/>
    <w:rsid w:val="000A2934"/>
    <w:rsid w:val="000A62D3"/>
    <w:rsid w:val="000B5686"/>
    <w:rsid w:val="000C7120"/>
    <w:rsid w:val="000C7C20"/>
    <w:rsid w:val="000D0E11"/>
    <w:rsid w:val="000F09CE"/>
    <w:rsid w:val="000F0F37"/>
    <w:rsid w:val="000F567B"/>
    <w:rsid w:val="0011041F"/>
    <w:rsid w:val="001110CE"/>
    <w:rsid w:val="00122E5A"/>
    <w:rsid w:val="001246ED"/>
    <w:rsid w:val="00124F97"/>
    <w:rsid w:val="00144243"/>
    <w:rsid w:val="0014549E"/>
    <w:rsid w:val="001576AF"/>
    <w:rsid w:val="001648CB"/>
    <w:rsid w:val="00193E59"/>
    <w:rsid w:val="00194E5A"/>
    <w:rsid w:val="001A3285"/>
    <w:rsid w:val="001D50C7"/>
    <w:rsid w:val="001E4E25"/>
    <w:rsid w:val="001E4E81"/>
    <w:rsid w:val="002003C0"/>
    <w:rsid w:val="00211286"/>
    <w:rsid w:val="0021251D"/>
    <w:rsid w:val="002135C6"/>
    <w:rsid w:val="00213770"/>
    <w:rsid w:val="0021384E"/>
    <w:rsid w:val="002159D5"/>
    <w:rsid w:val="00230CBA"/>
    <w:rsid w:val="00281FB8"/>
    <w:rsid w:val="00295F43"/>
    <w:rsid w:val="002D217A"/>
    <w:rsid w:val="002E2410"/>
    <w:rsid w:val="002F55C4"/>
    <w:rsid w:val="002F7AEA"/>
    <w:rsid w:val="00300018"/>
    <w:rsid w:val="003014CE"/>
    <w:rsid w:val="00323AAC"/>
    <w:rsid w:val="00326792"/>
    <w:rsid w:val="00345106"/>
    <w:rsid w:val="00346B87"/>
    <w:rsid w:val="003544E0"/>
    <w:rsid w:val="00354D27"/>
    <w:rsid w:val="00392AB0"/>
    <w:rsid w:val="003A046E"/>
    <w:rsid w:val="003A4625"/>
    <w:rsid w:val="003E061B"/>
    <w:rsid w:val="003E0D38"/>
    <w:rsid w:val="003F6D64"/>
    <w:rsid w:val="0041501D"/>
    <w:rsid w:val="0042175E"/>
    <w:rsid w:val="00427944"/>
    <w:rsid w:val="0043517D"/>
    <w:rsid w:val="00445D91"/>
    <w:rsid w:val="0044634C"/>
    <w:rsid w:val="00457963"/>
    <w:rsid w:val="00470F7F"/>
    <w:rsid w:val="00475BA7"/>
    <w:rsid w:val="00482F46"/>
    <w:rsid w:val="004A05DC"/>
    <w:rsid w:val="004A77EC"/>
    <w:rsid w:val="004B6C95"/>
    <w:rsid w:val="004C70C6"/>
    <w:rsid w:val="004E060F"/>
    <w:rsid w:val="004F7166"/>
    <w:rsid w:val="005035B1"/>
    <w:rsid w:val="00510D62"/>
    <w:rsid w:val="00534255"/>
    <w:rsid w:val="00546F81"/>
    <w:rsid w:val="005628A0"/>
    <w:rsid w:val="005658F0"/>
    <w:rsid w:val="00567AEF"/>
    <w:rsid w:val="005706CD"/>
    <w:rsid w:val="0057618C"/>
    <w:rsid w:val="005A3F9B"/>
    <w:rsid w:val="005B0281"/>
    <w:rsid w:val="005B1E14"/>
    <w:rsid w:val="005E3053"/>
    <w:rsid w:val="005E7E6C"/>
    <w:rsid w:val="005F1FB8"/>
    <w:rsid w:val="006308F4"/>
    <w:rsid w:val="006341C4"/>
    <w:rsid w:val="0065306B"/>
    <w:rsid w:val="0065397F"/>
    <w:rsid w:val="00662300"/>
    <w:rsid w:val="0067006E"/>
    <w:rsid w:val="006872BA"/>
    <w:rsid w:val="00697404"/>
    <w:rsid w:val="006E3B27"/>
    <w:rsid w:val="006F2DD5"/>
    <w:rsid w:val="00717A39"/>
    <w:rsid w:val="00735B0F"/>
    <w:rsid w:val="0075297D"/>
    <w:rsid w:val="0075486A"/>
    <w:rsid w:val="00760A72"/>
    <w:rsid w:val="00760E7B"/>
    <w:rsid w:val="00766B94"/>
    <w:rsid w:val="0078055F"/>
    <w:rsid w:val="00785281"/>
    <w:rsid w:val="00790D00"/>
    <w:rsid w:val="007A5818"/>
    <w:rsid w:val="007A5E54"/>
    <w:rsid w:val="007A6AD2"/>
    <w:rsid w:val="007B6A00"/>
    <w:rsid w:val="007E4B10"/>
    <w:rsid w:val="008041C8"/>
    <w:rsid w:val="00805F7B"/>
    <w:rsid w:val="00806D7B"/>
    <w:rsid w:val="0085547C"/>
    <w:rsid w:val="0086301C"/>
    <w:rsid w:val="00876853"/>
    <w:rsid w:val="00877CE5"/>
    <w:rsid w:val="008819A3"/>
    <w:rsid w:val="008B36C7"/>
    <w:rsid w:val="008B7FD0"/>
    <w:rsid w:val="008C420A"/>
    <w:rsid w:val="008C5345"/>
    <w:rsid w:val="008D011F"/>
    <w:rsid w:val="008D46D0"/>
    <w:rsid w:val="008E3A07"/>
    <w:rsid w:val="008F7CCA"/>
    <w:rsid w:val="009074F0"/>
    <w:rsid w:val="00921F55"/>
    <w:rsid w:val="009236B3"/>
    <w:rsid w:val="009269C8"/>
    <w:rsid w:val="00936E43"/>
    <w:rsid w:val="00940BF3"/>
    <w:rsid w:val="00962AA1"/>
    <w:rsid w:val="009807BA"/>
    <w:rsid w:val="009A5126"/>
    <w:rsid w:val="009B6470"/>
    <w:rsid w:val="009E7202"/>
    <w:rsid w:val="009F41AF"/>
    <w:rsid w:val="009F60DA"/>
    <w:rsid w:val="00A14924"/>
    <w:rsid w:val="00A26E92"/>
    <w:rsid w:val="00A34B7A"/>
    <w:rsid w:val="00A43715"/>
    <w:rsid w:val="00A50237"/>
    <w:rsid w:val="00A550BC"/>
    <w:rsid w:val="00A560C5"/>
    <w:rsid w:val="00A656C9"/>
    <w:rsid w:val="00A80526"/>
    <w:rsid w:val="00A933F9"/>
    <w:rsid w:val="00AD3D86"/>
    <w:rsid w:val="00AE1CF3"/>
    <w:rsid w:val="00AE3EF0"/>
    <w:rsid w:val="00B006BB"/>
    <w:rsid w:val="00B00F52"/>
    <w:rsid w:val="00B0217F"/>
    <w:rsid w:val="00B24A76"/>
    <w:rsid w:val="00B37DC3"/>
    <w:rsid w:val="00B44261"/>
    <w:rsid w:val="00B80830"/>
    <w:rsid w:val="00BA04BD"/>
    <w:rsid w:val="00BA2BE7"/>
    <w:rsid w:val="00BB2F09"/>
    <w:rsid w:val="00BE6794"/>
    <w:rsid w:val="00BF53C4"/>
    <w:rsid w:val="00BF7943"/>
    <w:rsid w:val="00C332C1"/>
    <w:rsid w:val="00C44B69"/>
    <w:rsid w:val="00C62C8E"/>
    <w:rsid w:val="00C70B64"/>
    <w:rsid w:val="00C77C0C"/>
    <w:rsid w:val="00C80ED4"/>
    <w:rsid w:val="00C82C93"/>
    <w:rsid w:val="00C9781A"/>
    <w:rsid w:val="00CA4F55"/>
    <w:rsid w:val="00CA547E"/>
    <w:rsid w:val="00CB02DC"/>
    <w:rsid w:val="00CC2A02"/>
    <w:rsid w:val="00CD6F46"/>
    <w:rsid w:val="00D13957"/>
    <w:rsid w:val="00D20BB5"/>
    <w:rsid w:val="00D213D2"/>
    <w:rsid w:val="00D54528"/>
    <w:rsid w:val="00D64A04"/>
    <w:rsid w:val="00D74DB4"/>
    <w:rsid w:val="00D7612A"/>
    <w:rsid w:val="00D83214"/>
    <w:rsid w:val="00D87183"/>
    <w:rsid w:val="00D90F86"/>
    <w:rsid w:val="00DA772F"/>
    <w:rsid w:val="00DD3754"/>
    <w:rsid w:val="00DE0E5A"/>
    <w:rsid w:val="00DF05B3"/>
    <w:rsid w:val="00DF0CD9"/>
    <w:rsid w:val="00E221D0"/>
    <w:rsid w:val="00E44B7E"/>
    <w:rsid w:val="00E95F99"/>
    <w:rsid w:val="00EC0947"/>
    <w:rsid w:val="00EE4DF5"/>
    <w:rsid w:val="00EF04A0"/>
    <w:rsid w:val="00F159E1"/>
    <w:rsid w:val="00F159EE"/>
    <w:rsid w:val="00F36B59"/>
    <w:rsid w:val="00F54878"/>
    <w:rsid w:val="00F757BA"/>
    <w:rsid w:val="00F8012E"/>
    <w:rsid w:val="00F85C89"/>
    <w:rsid w:val="00FC2B3F"/>
    <w:rsid w:val="00FD14E4"/>
    <w:rsid w:val="00F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9B6470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936E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36E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3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43517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3517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D0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11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0224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224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7E4B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E4B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3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</dc:creator>
  <cp:lastModifiedBy>Admin</cp:lastModifiedBy>
  <cp:revision>24</cp:revision>
  <cp:lastPrinted>2018-10-13T09:16:00Z</cp:lastPrinted>
  <dcterms:created xsi:type="dcterms:W3CDTF">2014-09-19T06:53:00Z</dcterms:created>
  <dcterms:modified xsi:type="dcterms:W3CDTF">2018-10-13T11:20:00Z</dcterms:modified>
</cp:coreProperties>
</file>